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2E26C" w14:textId="53C91A47" w:rsidR="00571CA8" w:rsidRDefault="00BB5429" w:rsidP="00BB5429">
      <w:pPr>
        <w:jc w:val="center"/>
        <w:rPr>
          <w:rFonts w:ascii="Comic Sans MS" w:hAnsi="Comic Sans MS"/>
          <w:sz w:val="36"/>
          <w:szCs w:val="36"/>
        </w:rPr>
      </w:pPr>
      <w:r w:rsidRPr="00BB5429">
        <w:rPr>
          <w:rFonts w:ascii="Comic Sans MS" w:hAnsi="Comic Sans MS"/>
          <w:sz w:val="36"/>
          <w:szCs w:val="36"/>
        </w:rPr>
        <w:t>Topic</w:t>
      </w:r>
    </w:p>
    <w:p w14:paraId="0E0E1A3C" w14:textId="756A7F63" w:rsidR="00BB5429" w:rsidRDefault="004C69EB" w:rsidP="00BB542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Can you remember who this</w:t>
      </w:r>
      <w:r w:rsidR="00BB5429">
        <w:rPr>
          <w:rFonts w:ascii="Comic Sans MS" w:hAnsi="Comic Sans MS"/>
          <w:sz w:val="36"/>
          <w:szCs w:val="36"/>
        </w:rPr>
        <w:t xml:space="preserve"> is?</w:t>
      </w:r>
    </w:p>
    <w:p w14:paraId="11A5E2D7" w14:textId="5FA124D6" w:rsidR="004C69EB" w:rsidRDefault="004C69EB" w:rsidP="00BB542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Why is she famous?</w:t>
      </w:r>
    </w:p>
    <w:p w14:paraId="04B66CC2" w14:textId="59395462" w:rsidR="00BB5429" w:rsidRDefault="00BB5429" w:rsidP="00BB5429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02D14B72" wp14:editId="06DDB529">
            <wp:extent cx="2813050" cy="3426043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65" cy="343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71803" w14:textId="3B998C3B" w:rsidR="00BB5429" w:rsidRDefault="00BB5429" w:rsidP="00BB5429">
      <w:pPr>
        <w:jc w:val="center"/>
        <w:rPr>
          <w:rFonts w:ascii="Comic Sans MS" w:hAnsi="Comic Sans MS"/>
          <w:sz w:val="36"/>
          <w:szCs w:val="36"/>
        </w:rPr>
      </w:pPr>
    </w:p>
    <w:p w14:paraId="0CA582C9" w14:textId="6DD1AF68" w:rsidR="00BB5429" w:rsidRPr="00BB5429" w:rsidRDefault="00BB5429" w:rsidP="00BB5429">
      <w:pPr>
        <w:jc w:val="center"/>
        <w:rPr>
          <w:rFonts w:ascii="Comic Sans MS" w:hAnsi="Comic Sans MS"/>
          <w:sz w:val="28"/>
          <w:szCs w:val="28"/>
        </w:rPr>
      </w:pPr>
      <w:r w:rsidRPr="00BB5429">
        <w:rPr>
          <w:rFonts w:ascii="Comic Sans MS" w:hAnsi="Comic Sans MS"/>
          <w:sz w:val="28"/>
          <w:szCs w:val="28"/>
        </w:rPr>
        <w:t xml:space="preserve">This is a picture of Grace Darling. She was a lighthouse keeper’s daughter who lived a long time ago, she was born in 1815. </w:t>
      </w:r>
      <w:r w:rsidR="004C69EB">
        <w:rPr>
          <w:rFonts w:ascii="Comic Sans MS" w:hAnsi="Comic Sans MS"/>
          <w:sz w:val="28"/>
          <w:szCs w:val="28"/>
        </w:rPr>
        <w:t>She helped her father save people who been in a shipwreck during a storm.</w:t>
      </w:r>
    </w:p>
    <w:p w14:paraId="0BE1746B" w14:textId="156CB7C8" w:rsidR="00BB5429" w:rsidRPr="00BB5429" w:rsidRDefault="004C69EB" w:rsidP="00BB542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is last week’s video we watched</w:t>
      </w:r>
      <w:r w:rsidR="00BB5429" w:rsidRPr="00BB5429">
        <w:rPr>
          <w:rFonts w:ascii="Comic Sans MS" w:hAnsi="Comic Sans MS"/>
          <w:sz w:val="28"/>
          <w:szCs w:val="28"/>
        </w:rPr>
        <w:t xml:space="preserve"> </w:t>
      </w:r>
      <w:hyperlink r:id="rId5" w:history="1">
        <w:r w:rsidR="00BB5429" w:rsidRPr="00BB5429">
          <w:rPr>
            <w:rStyle w:val="Hyperlink"/>
            <w:rFonts w:ascii="Comic Sans MS" w:hAnsi="Comic Sans MS"/>
            <w:sz w:val="28"/>
            <w:szCs w:val="28"/>
          </w:rPr>
          <w:t>https://www.youtube.com/watch?v=xCL1x7wHQLY</w:t>
        </w:r>
      </w:hyperlink>
      <w:r w:rsidR="00BB5429" w:rsidRPr="00BB5429">
        <w:rPr>
          <w:rFonts w:ascii="Comic Sans MS" w:hAnsi="Comic Sans MS"/>
          <w:sz w:val="28"/>
          <w:szCs w:val="28"/>
        </w:rPr>
        <w:t xml:space="preserve"> </w:t>
      </w:r>
    </w:p>
    <w:p w14:paraId="0BDE7762" w14:textId="06D3256A" w:rsidR="001959CD" w:rsidRDefault="001959CD" w:rsidP="00BB5429">
      <w:pPr>
        <w:jc w:val="center"/>
        <w:rPr>
          <w:rFonts w:ascii="Comic Sans MS" w:hAnsi="Comic Sans MS"/>
          <w:sz w:val="28"/>
          <w:szCs w:val="28"/>
        </w:rPr>
      </w:pPr>
    </w:p>
    <w:p w14:paraId="6D4EF7FF" w14:textId="48210154" w:rsidR="004C69EB" w:rsidRDefault="004C69EB" w:rsidP="00BB5429">
      <w:pPr>
        <w:jc w:val="center"/>
      </w:pPr>
      <w:r>
        <w:rPr>
          <w:rFonts w:ascii="Comic Sans MS" w:hAnsi="Comic Sans MS"/>
          <w:sz w:val="28"/>
          <w:szCs w:val="28"/>
        </w:rPr>
        <w:t xml:space="preserve">Here is another video about Grace Darling </w:t>
      </w:r>
      <w:hyperlink r:id="rId6" w:history="1">
        <w:r>
          <w:rPr>
            <w:rStyle w:val="Hyperlink"/>
          </w:rPr>
          <w:t>https://www.bbc.co.uk/programmes/p015gmjd</w:t>
        </w:r>
      </w:hyperlink>
      <w:r>
        <w:t xml:space="preserve"> </w:t>
      </w:r>
    </w:p>
    <w:p w14:paraId="353CCACF" w14:textId="1C9F8A33" w:rsidR="004C69EB" w:rsidRDefault="004C69EB" w:rsidP="00BB5429">
      <w:pPr>
        <w:jc w:val="center"/>
      </w:pPr>
    </w:p>
    <w:p w14:paraId="2F85950E" w14:textId="32B3FB5A" w:rsidR="00014DF8" w:rsidRDefault="00014DF8" w:rsidP="00BB5429">
      <w:pPr>
        <w:jc w:val="center"/>
      </w:pPr>
    </w:p>
    <w:p w14:paraId="3DBE6730" w14:textId="4C897ED1" w:rsidR="00014DF8" w:rsidRDefault="00014DF8" w:rsidP="00BB5429">
      <w:pPr>
        <w:jc w:val="center"/>
      </w:pPr>
    </w:p>
    <w:p w14:paraId="51D304B9" w14:textId="77777777" w:rsidR="00014DF8" w:rsidRDefault="00014DF8" w:rsidP="00BB5429">
      <w:pPr>
        <w:jc w:val="center"/>
      </w:pPr>
    </w:p>
    <w:p w14:paraId="606EA056" w14:textId="77777777" w:rsidR="00135D50" w:rsidRDefault="00135D50" w:rsidP="00014DF8">
      <w:pPr>
        <w:jc w:val="center"/>
        <w:sectPr w:rsidR="00135D5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2457BA" w14:textId="7E49B012" w:rsidR="00014DF8" w:rsidRDefault="00135D50" w:rsidP="00BB542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6D05C" wp14:editId="431E5567">
                <wp:simplePos x="0" y="0"/>
                <wp:positionH relativeFrom="column">
                  <wp:posOffset>5377859</wp:posOffset>
                </wp:positionH>
                <wp:positionV relativeFrom="paragraph">
                  <wp:posOffset>148856</wp:posOffset>
                </wp:positionV>
                <wp:extent cx="3093720" cy="2615565"/>
                <wp:effectExtent l="19050" t="0" r="30480" b="280035"/>
                <wp:wrapNone/>
                <wp:docPr id="6" name="Thought Bubble: 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615565"/>
                        </a:xfrm>
                        <a:prstGeom prst="cloudCallout">
                          <a:avLst>
                            <a:gd name="adj1" fmla="val -46609"/>
                            <a:gd name="adj2" fmla="val 5721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6E5D1" w14:textId="77777777" w:rsidR="00135D50" w:rsidRDefault="00135D50" w:rsidP="00135D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6D05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6" o:spid="_x0000_s1026" type="#_x0000_t106" style="position:absolute;left:0;text-align:left;margin-left:423.45pt;margin-top:11.7pt;width:243.6pt;height:20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" adj="732,23158" fillcolor="white [3212]" strokecolor="#1f3763 [1604]" strokeweight="1pt">
                <v:stroke joinstyle="miter"/>
                <v:textbox>
                  <w:txbxContent>
                    <w:p w14:paraId="4046E5D1" w14:textId="77777777" w:rsidR="00135D50" w:rsidRDefault="00135D50" w:rsidP="00135D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69EB">
        <w:t xml:space="preserve">How do you think Grace, her father and </w:t>
      </w:r>
      <w:r>
        <w:t>the survivors</w:t>
      </w:r>
      <w:r w:rsidR="004C69EB">
        <w:t xml:space="preserve"> would have felt that night?</w:t>
      </w:r>
      <w:r>
        <w:t xml:space="preserve"> </w:t>
      </w:r>
      <w:r w:rsidR="004C69EB">
        <w:t>Can you complete the thought bubbles for each of them?</w:t>
      </w:r>
    </w:p>
    <w:p w14:paraId="2B79EDDE" w14:textId="0F394F61" w:rsidR="00014DF8" w:rsidRDefault="00014DF8" w:rsidP="00BB5429">
      <w:pPr>
        <w:jc w:val="center"/>
      </w:pPr>
    </w:p>
    <w:p w14:paraId="4A0ECA5A" w14:textId="0F2E24B2" w:rsidR="00014DF8" w:rsidRDefault="00135D50" w:rsidP="00BB542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05599" wp14:editId="4A97F853">
                <wp:simplePos x="0" y="0"/>
                <wp:positionH relativeFrom="margin">
                  <wp:align>left</wp:align>
                </wp:positionH>
                <wp:positionV relativeFrom="paragraph">
                  <wp:posOffset>16303</wp:posOffset>
                </wp:positionV>
                <wp:extent cx="3093720" cy="2615565"/>
                <wp:effectExtent l="19050" t="0" r="30480" b="32385"/>
                <wp:wrapNone/>
                <wp:docPr id="8" name="Thought Bubble: 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250" y="1041991"/>
                          <a:ext cx="3093720" cy="2615565"/>
                        </a:xfrm>
                        <a:prstGeom prst="cloudCallout">
                          <a:avLst>
                            <a:gd name="adj1" fmla="val 45498"/>
                            <a:gd name="adj2" fmla="val 4014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548AF" w14:textId="77777777" w:rsidR="00135D50" w:rsidRDefault="00135D50" w:rsidP="00135D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05599" id="Thought Bubble: Cloud 8" o:spid="_x0000_s1027" type="#_x0000_t106" style="position:absolute;left:0;text-align:left;margin-left:0;margin-top:1.3pt;width:243.6pt;height:205.9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" adj="20628,19471" fillcolor="white [3212]" strokecolor="#1f3763 [1604]" strokeweight="1pt">
                <v:stroke joinstyle="miter"/>
                <v:textbox>
                  <w:txbxContent>
                    <w:p w14:paraId="63A548AF" w14:textId="77777777" w:rsidR="00135D50" w:rsidRDefault="00135D50" w:rsidP="00135D5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0F99F9" w14:textId="76CE746C" w:rsidR="00014DF8" w:rsidRDefault="00014DF8" w:rsidP="00BB5429">
      <w:pPr>
        <w:jc w:val="center"/>
      </w:pPr>
    </w:p>
    <w:p w14:paraId="26B03CB9" w14:textId="6BF4963A" w:rsidR="00135D50" w:rsidRDefault="00135D50" w:rsidP="00135D50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AC8D8" wp14:editId="7DBF34AB">
                <wp:simplePos x="0" y="0"/>
                <wp:positionH relativeFrom="page">
                  <wp:posOffset>6840722</wp:posOffset>
                </wp:positionH>
                <wp:positionV relativeFrom="paragraph">
                  <wp:posOffset>2653458</wp:posOffset>
                </wp:positionV>
                <wp:extent cx="3093720" cy="2615565"/>
                <wp:effectExtent l="19050" t="95250" r="30480" b="32385"/>
                <wp:wrapNone/>
                <wp:docPr id="7" name="Thought Bubble: 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615565"/>
                        </a:xfrm>
                        <a:prstGeom prst="cloudCallout">
                          <a:avLst>
                            <a:gd name="adj1" fmla="val -36642"/>
                            <a:gd name="adj2" fmla="val -4969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13195" w14:textId="77777777" w:rsidR="00135D50" w:rsidRDefault="00135D50" w:rsidP="00135D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AC8D8" id="Thought Bubble: Cloud 7" o:spid="_x0000_s1028" type="#_x0000_t106" style="position:absolute;left:0;text-align:left;margin-left:538.65pt;margin-top:208.95pt;width:243.6pt;height:205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" adj="2885,65" fillcolor="white [3212]" strokecolor="#1f3763 [1604]" strokeweight="1pt">
                <v:stroke joinstyle="miter"/>
                <v:textbox>
                  <w:txbxContent>
                    <w:p w14:paraId="5EC13195" w14:textId="77777777" w:rsidR="00135D50" w:rsidRDefault="00135D50" w:rsidP="00135D5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D28E98" wp14:editId="2266B422">
            <wp:extent cx="7758738" cy="43659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195" cy="437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1B6C3" w14:textId="77777777" w:rsidR="00135D50" w:rsidRDefault="004C69EB" w:rsidP="00135D50">
      <w:r>
        <w:t>Challenge- Can you write a diary entry that Grace may have written that night?</w:t>
      </w:r>
    </w:p>
    <w:p w14:paraId="696F2774" w14:textId="18627760" w:rsidR="001959CD" w:rsidRPr="00135D50" w:rsidRDefault="004C69EB" w:rsidP="00135D50">
      <w:pPr>
        <w:rPr>
          <w:b/>
          <w:bCs/>
        </w:rPr>
      </w:pPr>
      <w:r>
        <w:t xml:space="preserve"> Include what she did and how she felt before</w:t>
      </w:r>
      <w:r w:rsidR="002E1245">
        <w:t>, during</w:t>
      </w:r>
      <w:r>
        <w:t xml:space="preserve"> and after</w:t>
      </w:r>
      <w:r w:rsidR="002E1245">
        <w:t xml:space="preserve"> the rescue.</w:t>
      </w:r>
    </w:p>
    <w:sectPr w:rsidR="001959CD" w:rsidRPr="00135D50" w:rsidSect="00135D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29"/>
    <w:rsid w:val="00014DF8"/>
    <w:rsid w:val="00135D50"/>
    <w:rsid w:val="001959CD"/>
    <w:rsid w:val="002E1245"/>
    <w:rsid w:val="004C69EB"/>
    <w:rsid w:val="00571CA8"/>
    <w:rsid w:val="00721137"/>
    <w:rsid w:val="00B902B5"/>
    <w:rsid w:val="00B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A205"/>
  <w15:chartTrackingRefBased/>
  <w15:docId w15:val="{0177E965-23BC-4077-B4A9-00F9056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5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programmes/p015gmjd" TargetMode="External"/><Relationship Id="rId5" Type="http://schemas.openxmlformats.org/officeDocument/2006/relationships/hyperlink" Target="https://www.youtube.com/watch?v=xCL1x7wHQL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4</cp:revision>
  <dcterms:created xsi:type="dcterms:W3CDTF">2020-05-21T16:02:00Z</dcterms:created>
  <dcterms:modified xsi:type="dcterms:W3CDTF">2020-05-21T16:29:00Z</dcterms:modified>
</cp:coreProperties>
</file>